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80AF" w14:textId="77777777" w:rsidR="00A969C2" w:rsidRPr="00751D4C" w:rsidRDefault="00751D4C" w:rsidP="00751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D4C">
        <w:rPr>
          <w:rFonts w:ascii="Times New Roman" w:hAnsi="Times New Roman" w:cs="Times New Roman"/>
          <w:sz w:val="28"/>
          <w:szCs w:val="28"/>
        </w:rPr>
        <w:t>Missouri State University</w:t>
      </w:r>
    </w:p>
    <w:p w14:paraId="0D739870" w14:textId="77777777" w:rsidR="00751D4C" w:rsidRPr="00751D4C" w:rsidRDefault="00751D4C" w:rsidP="00751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D4C">
        <w:rPr>
          <w:rFonts w:ascii="Times New Roman" w:hAnsi="Times New Roman" w:cs="Times New Roman"/>
          <w:sz w:val="28"/>
          <w:szCs w:val="28"/>
        </w:rPr>
        <w:t>GRADUATE COLLEGE</w:t>
      </w:r>
    </w:p>
    <w:p w14:paraId="26ABB2AB" w14:textId="77777777" w:rsidR="00751D4C" w:rsidRPr="00B02733" w:rsidRDefault="00751D4C" w:rsidP="00751D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3F20385" w14:textId="77777777" w:rsidR="00751D4C" w:rsidRPr="00751D4C" w:rsidRDefault="00751D4C" w:rsidP="00751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D4C">
        <w:rPr>
          <w:rFonts w:ascii="Times New Roman" w:hAnsi="Times New Roman" w:cs="Times New Roman"/>
          <w:b/>
          <w:sz w:val="28"/>
          <w:szCs w:val="28"/>
        </w:rPr>
        <w:t>Request for 8-Year Exception</w:t>
      </w:r>
    </w:p>
    <w:p w14:paraId="167DBE0A" w14:textId="77777777" w:rsidR="00751D4C" w:rsidRDefault="00751D4C" w:rsidP="00751D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4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270"/>
        <w:gridCol w:w="3942"/>
      </w:tblGrid>
      <w:tr w:rsidR="00751D4C" w14:paraId="692F9D20" w14:textId="77777777" w:rsidTr="0084259A">
        <w:trPr>
          <w:trHeight w:val="360"/>
        </w:trPr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14:paraId="70F04C5D" w14:textId="77777777" w:rsidR="00751D4C" w:rsidRDefault="00751D4C" w:rsidP="00BB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center"/>
          </w:tcPr>
          <w:p w14:paraId="4DAE779B" w14:textId="77777777" w:rsidR="00751D4C" w:rsidRDefault="00751D4C" w:rsidP="00BB6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  <w:vAlign w:val="center"/>
          </w:tcPr>
          <w:p w14:paraId="392F5DD6" w14:textId="77777777" w:rsidR="00751D4C" w:rsidRDefault="00751D4C" w:rsidP="00BB61B5">
            <w:pPr>
              <w:rPr>
                <w:rFonts w:ascii="Times New Roman" w:hAnsi="Times New Roman" w:cs="Times New Roman"/>
              </w:rPr>
            </w:pPr>
          </w:p>
        </w:tc>
      </w:tr>
      <w:tr w:rsidR="00751D4C" w14:paraId="6C675CEB" w14:textId="77777777" w:rsidTr="0084259A">
        <w:trPr>
          <w:trHeight w:val="360"/>
        </w:trPr>
        <w:tc>
          <w:tcPr>
            <w:tcW w:w="5238" w:type="dxa"/>
            <w:tcBorders>
              <w:top w:val="single" w:sz="4" w:space="0" w:color="auto"/>
            </w:tcBorders>
          </w:tcPr>
          <w:p w14:paraId="62ABD247" w14:textId="77777777" w:rsidR="00751D4C" w:rsidRPr="00751D4C" w:rsidRDefault="00751D4C" w:rsidP="00BB61B5">
            <w:pPr>
              <w:rPr>
                <w:rFonts w:ascii="Times New Roman" w:hAnsi="Times New Roman" w:cs="Times New Roman"/>
              </w:rPr>
            </w:pPr>
            <w:r w:rsidRPr="00751D4C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70" w:type="dxa"/>
          </w:tcPr>
          <w:p w14:paraId="74AEDF15" w14:textId="77777777" w:rsidR="00751D4C" w:rsidRDefault="00751D4C" w:rsidP="00BB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14:paraId="73B11B0B" w14:textId="77777777" w:rsidR="00751D4C" w:rsidRDefault="00751D4C" w:rsidP="00BB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M-number</w:t>
            </w:r>
          </w:p>
        </w:tc>
      </w:tr>
      <w:tr w:rsidR="00751D4C" w14:paraId="56D4A8DF" w14:textId="77777777" w:rsidTr="0084259A">
        <w:trPr>
          <w:trHeight w:val="360"/>
        </w:trPr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14:paraId="5464A12D" w14:textId="77777777" w:rsidR="00751D4C" w:rsidRDefault="00751D4C" w:rsidP="00BB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center"/>
          </w:tcPr>
          <w:p w14:paraId="3388144A" w14:textId="77777777" w:rsidR="00751D4C" w:rsidRDefault="00751D4C" w:rsidP="00BB6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  <w:vAlign w:val="center"/>
          </w:tcPr>
          <w:p w14:paraId="067F25AA" w14:textId="77777777" w:rsidR="00751D4C" w:rsidRDefault="00751D4C" w:rsidP="00BB61B5">
            <w:pPr>
              <w:rPr>
                <w:rFonts w:ascii="Times New Roman" w:hAnsi="Times New Roman" w:cs="Times New Roman"/>
              </w:rPr>
            </w:pPr>
          </w:p>
        </w:tc>
      </w:tr>
      <w:tr w:rsidR="00751D4C" w14:paraId="424B1814" w14:textId="77777777" w:rsidTr="0084259A">
        <w:trPr>
          <w:trHeight w:val="360"/>
        </w:trPr>
        <w:tc>
          <w:tcPr>
            <w:tcW w:w="5238" w:type="dxa"/>
            <w:tcBorders>
              <w:top w:val="single" w:sz="4" w:space="0" w:color="auto"/>
            </w:tcBorders>
          </w:tcPr>
          <w:p w14:paraId="375F631B" w14:textId="77777777" w:rsidR="00751D4C" w:rsidRDefault="0084259A" w:rsidP="00842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270" w:type="dxa"/>
          </w:tcPr>
          <w:p w14:paraId="6169D275" w14:textId="77777777" w:rsidR="00751D4C" w:rsidRDefault="00751D4C" w:rsidP="00BB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14:paraId="33BBAF91" w14:textId="77777777" w:rsidR="00751D4C" w:rsidRDefault="0084259A" w:rsidP="00BB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 and Program</w:t>
            </w:r>
          </w:p>
        </w:tc>
      </w:tr>
    </w:tbl>
    <w:p w14:paraId="55E79F44" w14:textId="77777777" w:rsidR="00751D4C" w:rsidRDefault="002B719A" w:rsidP="00751D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64154" wp14:editId="6AC5160B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955030" cy="0"/>
                <wp:effectExtent l="19050" t="17780" r="17145" b="203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0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81496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.95pt;width:468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" strokeweight="2pt"/>
            </w:pict>
          </mc:Fallback>
        </mc:AlternateContent>
      </w:r>
    </w:p>
    <w:p w14:paraId="31D5D20A" w14:textId="096080B5" w:rsidR="00751D4C" w:rsidRDefault="00392864" w:rsidP="004B05E5">
      <w:pPr>
        <w:spacing w:after="0" w:line="240" w:lineRule="auto"/>
        <w:ind w:right="12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Students at Missouri State University must complete all degree requirements within an eight-year period</w:t>
      </w:r>
      <w:r w:rsidR="007F6E8C" w:rsidRPr="007F6E8C">
        <w:rPr>
          <w:rFonts w:ascii="Times New Roman" w:hAnsi="Times New Roman" w:cs="Times New Roman"/>
        </w:rPr>
        <w:t xml:space="preserve"> </w:t>
      </w:r>
      <w:r w:rsidR="007F6E8C">
        <w:rPr>
          <w:rFonts w:ascii="Times New Roman" w:hAnsi="Times New Roman" w:cs="Times New Roman"/>
        </w:rPr>
        <w:t>(</w:t>
      </w:r>
      <w:r w:rsidR="007F6E8C" w:rsidRPr="00651647">
        <w:rPr>
          <w:rFonts w:ascii="Times New Roman" w:hAnsi="Times New Roman" w:cs="Times New Roman"/>
        </w:rPr>
        <w:t xml:space="preserve">Op3.19-1.7; </w:t>
      </w:r>
      <w:hyperlink r:id="rId4" w:history="1">
        <w:r w:rsidR="007F6E8C" w:rsidRPr="00651647">
          <w:rPr>
            <w:rStyle w:val="Hyperlink"/>
            <w:rFonts w:ascii="Times New Roman" w:hAnsi="Times New Roman" w:cs="Times New Roman"/>
          </w:rPr>
          <w:t>http://graduate.missouristate.edu/catalog/graduate-degree-requirements.htm</w:t>
        </w:r>
      </w:hyperlink>
      <w:r w:rsidR="007F6E8C">
        <w:rPr>
          <w:rFonts w:ascii="Times New Roman" w:hAnsi="Times New Roman" w:cs="Times New Roman"/>
        </w:rPr>
        <w:t xml:space="preserve">). </w:t>
      </w:r>
      <w:r w:rsidR="000925F8">
        <w:rPr>
          <w:rFonts w:ascii="Times New Roman" w:hAnsi="Times New Roman" w:cs="Times New Roman"/>
        </w:rPr>
        <w:t xml:space="preserve">Exceptions are granted only when there is sufficient academic </w:t>
      </w:r>
      <w:r w:rsidR="00B12F63">
        <w:rPr>
          <w:rFonts w:ascii="Times New Roman" w:hAnsi="Times New Roman" w:cs="Times New Roman"/>
        </w:rPr>
        <w:t>justification</w:t>
      </w:r>
      <w:r w:rsidR="000925F8">
        <w:rPr>
          <w:rFonts w:ascii="Times New Roman" w:hAnsi="Times New Roman" w:cs="Times New Roman"/>
        </w:rPr>
        <w:t xml:space="preserve"> provided by the </w:t>
      </w:r>
      <w:r w:rsidR="00D75C7E">
        <w:rPr>
          <w:rFonts w:ascii="Times New Roman" w:hAnsi="Times New Roman" w:cs="Times New Roman"/>
        </w:rPr>
        <w:t>director</w:t>
      </w:r>
      <w:r w:rsidR="004D7ECA">
        <w:rPr>
          <w:rFonts w:ascii="Times New Roman" w:hAnsi="Times New Roman" w:cs="Times New Roman"/>
        </w:rPr>
        <w:t>/coordinator</w:t>
      </w:r>
      <w:r w:rsidR="00D75C7E">
        <w:rPr>
          <w:rFonts w:ascii="Times New Roman" w:hAnsi="Times New Roman" w:cs="Times New Roman"/>
        </w:rPr>
        <w:t xml:space="preserve"> of the graduate program</w:t>
      </w:r>
      <w:r w:rsidR="000925F8">
        <w:rPr>
          <w:rFonts w:ascii="Times New Roman" w:hAnsi="Times New Roman" w:cs="Times New Roman"/>
        </w:rPr>
        <w:t xml:space="preserve">. </w:t>
      </w:r>
      <w:r w:rsidR="000C7F58">
        <w:rPr>
          <w:rFonts w:ascii="Times New Roman" w:hAnsi="Times New Roman" w:cs="Times New Roman"/>
        </w:rPr>
        <w:t>Student and GPD complete this form</w:t>
      </w:r>
      <w:r w:rsidR="00D05B49">
        <w:rPr>
          <w:rFonts w:ascii="Times New Roman" w:hAnsi="Times New Roman" w:cs="Times New Roman"/>
        </w:rPr>
        <w:t xml:space="preserve">, and GPD </w:t>
      </w:r>
      <w:r w:rsidR="000C7F58">
        <w:rPr>
          <w:rFonts w:ascii="Times New Roman" w:hAnsi="Times New Roman" w:cs="Times New Roman"/>
        </w:rPr>
        <w:t>submit</w:t>
      </w:r>
      <w:r w:rsidR="00D05B49">
        <w:rPr>
          <w:rFonts w:ascii="Times New Roman" w:hAnsi="Times New Roman" w:cs="Times New Roman"/>
        </w:rPr>
        <w:t>s</w:t>
      </w:r>
      <w:r w:rsidR="000C7F58">
        <w:rPr>
          <w:rFonts w:ascii="Times New Roman" w:hAnsi="Times New Roman" w:cs="Times New Roman"/>
        </w:rPr>
        <w:t xml:space="preserve"> to </w:t>
      </w:r>
      <w:r w:rsidR="00893776">
        <w:rPr>
          <w:rFonts w:ascii="Times New Roman" w:hAnsi="Times New Roman" w:cs="Times New Roman"/>
          <w:color w:val="000000"/>
        </w:rPr>
        <w:t>the Graduate College (</w:t>
      </w:r>
      <w:hyperlink r:id="rId5" w:history="1">
        <w:r w:rsidR="007F057F" w:rsidRPr="002A74E0">
          <w:rPr>
            <w:rStyle w:val="Hyperlink"/>
            <w:rFonts w:ascii="Times New Roman" w:hAnsi="Times New Roman" w:cs="Times New Roman"/>
          </w:rPr>
          <w:t>GraduateCollege@MissouriState.edu</w:t>
        </w:r>
      </w:hyperlink>
      <w:r w:rsidR="00893776">
        <w:rPr>
          <w:rFonts w:ascii="Times New Roman" w:hAnsi="Times New Roman" w:cs="Times New Roman"/>
          <w:color w:val="000000"/>
        </w:rPr>
        <w:t>.)</w:t>
      </w:r>
      <w:r w:rsidR="007F057F">
        <w:rPr>
          <w:rFonts w:ascii="Times New Roman" w:hAnsi="Times New Roman" w:cs="Times New Roman"/>
          <w:color w:val="000000"/>
        </w:rPr>
        <w:t xml:space="preserve">  </w:t>
      </w:r>
      <w:r w:rsidR="00DD755C">
        <w:rPr>
          <w:rFonts w:ascii="Times New Roman" w:hAnsi="Times New Roman" w:cs="Times New Roman"/>
          <w:color w:val="000000"/>
        </w:rPr>
        <w:t>Students and the program director</w:t>
      </w:r>
      <w:r w:rsidR="004D7ECA">
        <w:rPr>
          <w:rFonts w:ascii="Times New Roman" w:hAnsi="Times New Roman" w:cs="Times New Roman"/>
          <w:color w:val="000000"/>
        </w:rPr>
        <w:t>/coordinator</w:t>
      </w:r>
      <w:r w:rsidR="007F057F">
        <w:rPr>
          <w:rFonts w:ascii="Times New Roman" w:hAnsi="Times New Roman" w:cs="Times New Roman"/>
          <w:color w:val="000000"/>
        </w:rPr>
        <w:t xml:space="preserve"> </w:t>
      </w:r>
      <w:r w:rsidR="00751D4C" w:rsidRPr="00751D4C">
        <w:rPr>
          <w:rFonts w:ascii="Times New Roman" w:hAnsi="Times New Roman" w:cs="Times New Roman"/>
          <w:color w:val="000000"/>
        </w:rPr>
        <w:t xml:space="preserve">will receive </w:t>
      </w:r>
      <w:r w:rsidR="00352C83">
        <w:rPr>
          <w:rFonts w:ascii="Times New Roman" w:hAnsi="Times New Roman" w:cs="Times New Roman"/>
          <w:color w:val="000000"/>
        </w:rPr>
        <w:t xml:space="preserve">email </w:t>
      </w:r>
      <w:r w:rsidR="00751D4C" w:rsidRPr="00751D4C">
        <w:rPr>
          <w:rFonts w:ascii="Times New Roman" w:hAnsi="Times New Roman" w:cs="Times New Roman"/>
          <w:color w:val="000000"/>
        </w:rPr>
        <w:t>notification concerning the d</w:t>
      </w:r>
      <w:r w:rsidR="00DD755C">
        <w:rPr>
          <w:rFonts w:ascii="Times New Roman" w:hAnsi="Times New Roman" w:cs="Times New Roman"/>
          <w:color w:val="000000"/>
        </w:rPr>
        <w:t>ecision</w:t>
      </w:r>
      <w:r w:rsidR="00751D4C" w:rsidRPr="00751D4C">
        <w:rPr>
          <w:rFonts w:ascii="Times New Roman" w:hAnsi="Times New Roman" w:cs="Times New Roman"/>
          <w:color w:val="000000"/>
        </w:rPr>
        <w:t xml:space="preserve">. If </w:t>
      </w:r>
      <w:r w:rsidR="00DD755C">
        <w:rPr>
          <w:rFonts w:ascii="Times New Roman" w:hAnsi="Times New Roman" w:cs="Times New Roman"/>
          <w:color w:val="000000"/>
        </w:rPr>
        <w:t>there are</w:t>
      </w:r>
      <w:r w:rsidR="00751D4C" w:rsidRPr="00751D4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751D4C" w:rsidRPr="00751D4C">
        <w:rPr>
          <w:rFonts w:ascii="Times New Roman" w:hAnsi="Times New Roman" w:cs="Times New Roman"/>
          <w:color w:val="000000"/>
        </w:rPr>
        <w:t>question</w:t>
      </w:r>
      <w:r w:rsidR="00F5115F">
        <w:rPr>
          <w:rFonts w:ascii="Times New Roman" w:hAnsi="Times New Roman" w:cs="Times New Roman"/>
          <w:color w:val="000000"/>
        </w:rPr>
        <w:t>s</w:t>
      </w:r>
      <w:proofErr w:type="gramEnd"/>
      <w:r w:rsidR="00751D4C" w:rsidRPr="00751D4C">
        <w:rPr>
          <w:rFonts w:ascii="Times New Roman" w:hAnsi="Times New Roman" w:cs="Times New Roman"/>
          <w:color w:val="000000"/>
        </w:rPr>
        <w:t xml:space="preserve"> please cal</w:t>
      </w:r>
      <w:r w:rsidR="00B12F63">
        <w:rPr>
          <w:rFonts w:ascii="Times New Roman" w:hAnsi="Times New Roman" w:cs="Times New Roman"/>
          <w:color w:val="000000"/>
        </w:rPr>
        <w:t xml:space="preserve">l the Graduate College at (417) </w:t>
      </w:r>
      <w:r w:rsidR="00751D4C" w:rsidRPr="00751D4C">
        <w:rPr>
          <w:rFonts w:ascii="Times New Roman" w:hAnsi="Times New Roman" w:cs="Times New Roman"/>
          <w:color w:val="000000"/>
        </w:rPr>
        <w:t>836-5335.</w:t>
      </w:r>
    </w:p>
    <w:p w14:paraId="72E79768" w14:textId="77777777" w:rsidR="00F5115F" w:rsidRDefault="002B719A" w:rsidP="00751D4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B9EBB" wp14:editId="5B3533CA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955030" cy="0"/>
                <wp:effectExtent l="19050" t="20320" r="17145" b="177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0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7E14FBC" id="AutoShape 3" o:spid="_x0000_s1026" type="#_x0000_t32" style="position:absolute;margin-left:0;margin-top:9.65pt;width:46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" strokeweight="2pt"/>
            </w:pict>
          </mc:Fallback>
        </mc:AlternateContent>
      </w:r>
    </w:p>
    <w:p w14:paraId="39A85F73" w14:textId="77777777" w:rsidR="00751D4C" w:rsidRDefault="00DD755C" w:rsidP="00751D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Be Completed by the </w:t>
      </w:r>
      <w:r w:rsidRPr="00DD755C">
        <w:rPr>
          <w:rFonts w:ascii="Times New Roman" w:hAnsi="Times New Roman" w:cs="Times New Roman"/>
          <w:u w:val="single"/>
        </w:rPr>
        <w:t>Student</w:t>
      </w:r>
      <w:r>
        <w:rPr>
          <w:rFonts w:ascii="Times New Roman" w:hAnsi="Times New Roman" w:cs="Times New Roman"/>
        </w:rPr>
        <w:t>:</w:t>
      </w:r>
    </w:p>
    <w:p w14:paraId="0B62A38F" w14:textId="77777777" w:rsidR="00DD755C" w:rsidRDefault="00DD755C" w:rsidP="00751D4C">
      <w:pPr>
        <w:spacing w:after="0" w:line="240" w:lineRule="auto"/>
        <w:rPr>
          <w:rFonts w:ascii="Times New Roman" w:hAnsi="Times New Roman" w:cs="Times New Roman"/>
        </w:rPr>
      </w:pPr>
    </w:p>
    <w:p w14:paraId="62296430" w14:textId="77777777" w:rsidR="00751D4C" w:rsidRDefault="00751D4C" w:rsidP="00DD75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request that the following course(s) be granted an exception under the 8-year rule</w:t>
      </w:r>
      <w:r w:rsidR="00352C83">
        <w:rPr>
          <w:rFonts w:ascii="Times New Roman" w:hAnsi="Times New Roman" w:cs="Times New Roman"/>
        </w:rPr>
        <w:t xml:space="preserve">.  </w:t>
      </w:r>
    </w:p>
    <w:p w14:paraId="68F56AF7" w14:textId="77777777" w:rsidR="00AD52EB" w:rsidRDefault="00AD52EB" w:rsidP="00751D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60"/>
        <w:gridCol w:w="2965"/>
        <w:gridCol w:w="1085"/>
        <w:gridCol w:w="1980"/>
      </w:tblGrid>
      <w:tr w:rsidR="002B719A" w14:paraId="22101338" w14:textId="77777777" w:rsidTr="00DD755C">
        <w:tc>
          <w:tcPr>
            <w:tcW w:w="3060" w:type="dxa"/>
            <w:vAlign w:val="center"/>
          </w:tcPr>
          <w:p w14:paraId="2A15644B" w14:textId="77777777" w:rsidR="002B719A" w:rsidRPr="00AD52EB" w:rsidRDefault="002B719A" w:rsidP="00AD5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2EB">
              <w:rPr>
                <w:rFonts w:ascii="Times New Roman" w:hAnsi="Times New Roman" w:cs="Times New Roman"/>
                <w:b/>
              </w:rPr>
              <w:t>Course</w:t>
            </w:r>
            <w:r w:rsidR="00352C83">
              <w:rPr>
                <w:rFonts w:ascii="Times New Roman" w:hAnsi="Times New Roman" w:cs="Times New Roman"/>
                <w:b/>
              </w:rPr>
              <w:t xml:space="preserve"> Prefix &amp; Number</w:t>
            </w:r>
          </w:p>
        </w:tc>
        <w:tc>
          <w:tcPr>
            <w:tcW w:w="2965" w:type="dxa"/>
            <w:vAlign w:val="center"/>
          </w:tcPr>
          <w:p w14:paraId="11B54D91" w14:textId="77777777" w:rsidR="002B719A" w:rsidRPr="00AD52EB" w:rsidRDefault="002B719A" w:rsidP="00DD75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Semester </w:t>
            </w:r>
            <w:r w:rsidR="00DD755C">
              <w:rPr>
                <w:rFonts w:ascii="Times New Roman" w:hAnsi="Times New Roman" w:cs="Times New Roman"/>
                <w:b/>
              </w:rPr>
              <w:t xml:space="preserve">&amp; </w:t>
            </w:r>
            <w:r>
              <w:rPr>
                <w:rFonts w:ascii="Times New Roman" w:hAnsi="Times New Roman" w:cs="Times New Roman"/>
                <w:b/>
              </w:rPr>
              <w:t xml:space="preserve">Year </w:t>
            </w:r>
            <w:r w:rsidRPr="00AD52EB">
              <w:rPr>
                <w:rFonts w:ascii="Times New Roman" w:hAnsi="Times New Roman" w:cs="Times New Roman"/>
                <w:b/>
              </w:rPr>
              <w:t>Completed</w:t>
            </w:r>
          </w:p>
        </w:tc>
        <w:tc>
          <w:tcPr>
            <w:tcW w:w="1085" w:type="dxa"/>
            <w:vAlign w:val="center"/>
          </w:tcPr>
          <w:p w14:paraId="736D6F9E" w14:textId="77777777" w:rsidR="002B719A" w:rsidRPr="00AD52EB" w:rsidRDefault="002B719A" w:rsidP="00AD5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2EB"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80" w:type="dxa"/>
            <w:vAlign w:val="center"/>
          </w:tcPr>
          <w:p w14:paraId="485FE63A" w14:textId="77777777" w:rsidR="002B719A" w:rsidRPr="00AD52EB" w:rsidRDefault="002B719A" w:rsidP="002B71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 Hours</w:t>
            </w:r>
          </w:p>
        </w:tc>
      </w:tr>
      <w:tr w:rsidR="002B719A" w14:paraId="519043D2" w14:textId="77777777" w:rsidTr="00DD755C">
        <w:trPr>
          <w:trHeight w:val="360"/>
        </w:trPr>
        <w:tc>
          <w:tcPr>
            <w:tcW w:w="3060" w:type="dxa"/>
            <w:vAlign w:val="center"/>
          </w:tcPr>
          <w:p w14:paraId="5DBDFE25" w14:textId="77777777" w:rsidR="002B719A" w:rsidRPr="00AD52EB" w:rsidRDefault="002B719A" w:rsidP="00AD52EB">
            <w:pPr>
              <w:rPr>
                <w:rFonts w:ascii="Arial" w:hAnsi="Arial" w:cs="Arial"/>
              </w:rPr>
            </w:pPr>
          </w:p>
        </w:tc>
        <w:tc>
          <w:tcPr>
            <w:tcW w:w="2965" w:type="dxa"/>
            <w:vAlign w:val="center"/>
          </w:tcPr>
          <w:p w14:paraId="5CCBB120" w14:textId="77777777" w:rsidR="002B719A" w:rsidRPr="00AD52EB" w:rsidRDefault="002B719A" w:rsidP="00AD52EB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0D56F0BE" w14:textId="77777777" w:rsidR="002B719A" w:rsidRPr="00AD52EB" w:rsidRDefault="002B719A" w:rsidP="00AD52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5B5E73E0" w14:textId="77777777" w:rsidR="002B719A" w:rsidRPr="00AD52EB" w:rsidRDefault="002B719A" w:rsidP="002B719A">
            <w:pPr>
              <w:jc w:val="center"/>
              <w:rPr>
                <w:rFonts w:ascii="Arial" w:hAnsi="Arial" w:cs="Arial"/>
              </w:rPr>
            </w:pPr>
          </w:p>
        </w:tc>
      </w:tr>
      <w:tr w:rsidR="002B719A" w14:paraId="52FC40EF" w14:textId="77777777" w:rsidTr="00DD755C">
        <w:trPr>
          <w:trHeight w:val="360"/>
        </w:trPr>
        <w:tc>
          <w:tcPr>
            <w:tcW w:w="3060" w:type="dxa"/>
            <w:vAlign w:val="center"/>
          </w:tcPr>
          <w:p w14:paraId="2686BB43" w14:textId="77777777" w:rsidR="002B719A" w:rsidRPr="00AD52EB" w:rsidRDefault="002B719A" w:rsidP="00AD52EB">
            <w:pPr>
              <w:rPr>
                <w:rFonts w:ascii="Arial" w:hAnsi="Arial" w:cs="Arial"/>
              </w:rPr>
            </w:pPr>
          </w:p>
        </w:tc>
        <w:tc>
          <w:tcPr>
            <w:tcW w:w="2965" w:type="dxa"/>
            <w:vAlign w:val="center"/>
          </w:tcPr>
          <w:p w14:paraId="19CAC95E" w14:textId="77777777" w:rsidR="002B719A" w:rsidRPr="00AD52EB" w:rsidRDefault="002B719A" w:rsidP="00AD52EB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139BCE54" w14:textId="77777777" w:rsidR="002B719A" w:rsidRPr="00AD52EB" w:rsidRDefault="002B719A" w:rsidP="00AD52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5B472250" w14:textId="77777777" w:rsidR="002B719A" w:rsidRPr="00AD52EB" w:rsidRDefault="002B719A" w:rsidP="002B719A">
            <w:pPr>
              <w:jc w:val="center"/>
              <w:rPr>
                <w:rFonts w:ascii="Arial" w:hAnsi="Arial" w:cs="Arial"/>
              </w:rPr>
            </w:pPr>
          </w:p>
        </w:tc>
      </w:tr>
      <w:tr w:rsidR="002B719A" w14:paraId="4E3CCCD6" w14:textId="77777777" w:rsidTr="00DD755C">
        <w:trPr>
          <w:trHeight w:val="360"/>
        </w:trPr>
        <w:tc>
          <w:tcPr>
            <w:tcW w:w="3060" w:type="dxa"/>
            <w:vAlign w:val="center"/>
          </w:tcPr>
          <w:p w14:paraId="325403EA" w14:textId="77777777" w:rsidR="002B719A" w:rsidRPr="00AD52EB" w:rsidRDefault="002B719A" w:rsidP="00AD52EB">
            <w:pPr>
              <w:rPr>
                <w:rFonts w:ascii="Arial" w:hAnsi="Arial" w:cs="Arial"/>
              </w:rPr>
            </w:pPr>
          </w:p>
        </w:tc>
        <w:tc>
          <w:tcPr>
            <w:tcW w:w="2965" w:type="dxa"/>
            <w:vAlign w:val="center"/>
          </w:tcPr>
          <w:p w14:paraId="5C2701D8" w14:textId="77777777" w:rsidR="002B719A" w:rsidRPr="00AD52EB" w:rsidRDefault="002B719A" w:rsidP="00AD52EB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5F7EB381" w14:textId="77777777" w:rsidR="002B719A" w:rsidRPr="00AD52EB" w:rsidRDefault="002B719A" w:rsidP="00AD52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1AB93541" w14:textId="77777777" w:rsidR="00640ABE" w:rsidRPr="00AD52EB" w:rsidRDefault="00640ABE" w:rsidP="002B719A">
            <w:pPr>
              <w:jc w:val="center"/>
              <w:rPr>
                <w:rFonts w:ascii="Arial" w:hAnsi="Arial" w:cs="Arial"/>
              </w:rPr>
            </w:pPr>
          </w:p>
        </w:tc>
      </w:tr>
      <w:tr w:rsidR="00640ABE" w14:paraId="379305E6" w14:textId="77777777" w:rsidTr="00DD755C">
        <w:trPr>
          <w:trHeight w:val="360"/>
        </w:trPr>
        <w:tc>
          <w:tcPr>
            <w:tcW w:w="3060" w:type="dxa"/>
            <w:vAlign w:val="center"/>
          </w:tcPr>
          <w:p w14:paraId="0D8B1FDD" w14:textId="77777777" w:rsidR="00640ABE" w:rsidRPr="00AD52EB" w:rsidRDefault="00640ABE" w:rsidP="00AD52EB">
            <w:pPr>
              <w:rPr>
                <w:rFonts w:ascii="Arial" w:hAnsi="Arial" w:cs="Arial"/>
              </w:rPr>
            </w:pPr>
          </w:p>
        </w:tc>
        <w:tc>
          <w:tcPr>
            <w:tcW w:w="2965" w:type="dxa"/>
            <w:vAlign w:val="center"/>
          </w:tcPr>
          <w:p w14:paraId="2D5206E7" w14:textId="77777777" w:rsidR="00640ABE" w:rsidRPr="00AD52EB" w:rsidRDefault="00640ABE" w:rsidP="00AD52EB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3EDF8670" w14:textId="77777777" w:rsidR="00640ABE" w:rsidRPr="00AD52EB" w:rsidRDefault="00640ABE" w:rsidP="00AD52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20354B35" w14:textId="77777777" w:rsidR="00640ABE" w:rsidRPr="00AD52EB" w:rsidRDefault="00640ABE" w:rsidP="002B719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5613A3" w14:textId="77777777" w:rsidR="00AD52EB" w:rsidRDefault="00AD52EB" w:rsidP="00751D4C">
      <w:pPr>
        <w:spacing w:after="0" w:line="240" w:lineRule="auto"/>
        <w:rPr>
          <w:rFonts w:ascii="Times New Roman" w:hAnsi="Times New Roman" w:cs="Times New Roman"/>
        </w:rPr>
      </w:pPr>
    </w:p>
    <w:p w14:paraId="673C07D7" w14:textId="77777777" w:rsidR="00B24238" w:rsidRDefault="00B24238" w:rsidP="00751D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Rationale for Exemption:</w:t>
      </w:r>
    </w:p>
    <w:p w14:paraId="0505A2B8" w14:textId="77777777" w:rsidR="00B24238" w:rsidRDefault="00B24238" w:rsidP="00751D4C">
      <w:pPr>
        <w:spacing w:after="0" w:line="240" w:lineRule="auto"/>
        <w:rPr>
          <w:rFonts w:ascii="Times New Roman" w:hAnsi="Times New Roman" w:cs="Times New Roman"/>
        </w:rPr>
      </w:pPr>
    </w:p>
    <w:p w14:paraId="1A63D584" w14:textId="77777777" w:rsidR="002C1235" w:rsidRDefault="002C1235" w:rsidP="002C123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D0914" wp14:editId="32A24944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955030" cy="0"/>
                <wp:effectExtent l="19050" t="20320" r="17145" b="177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0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0FDA77B" id="AutoShape 3" o:spid="_x0000_s1026" type="#_x0000_t32" style="position:absolute;margin-left:0;margin-top:9.65pt;width:468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" strokeweight="2pt"/>
            </w:pict>
          </mc:Fallback>
        </mc:AlternateContent>
      </w:r>
    </w:p>
    <w:p w14:paraId="0302FBAE" w14:textId="77777777" w:rsidR="002C1235" w:rsidRDefault="002C1235" w:rsidP="002C1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Be Completed by the </w:t>
      </w:r>
      <w:r>
        <w:rPr>
          <w:rFonts w:ascii="Times New Roman" w:hAnsi="Times New Roman" w:cs="Times New Roman"/>
          <w:u w:val="single"/>
        </w:rPr>
        <w:t>Graduate Program Director/Coordinator</w:t>
      </w:r>
      <w:r>
        <w:rPr>
          <w:rFonts w:ascii="Times New Roman" w:hAnsi="Times New Roman" w:cs="Times New Roman"/>
        </w:rPr>
        <w:t>:</w:t>
      </w:r>
    </w:p>
    <w:p w14:paraId="247DE3B5" w14:textId="77777777" w:rsidR="002C1235" w:rsidRDefault="002C1235" w:rsidP="002C123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038"/>
        <w:gridCol w:w="8222"/>
      </w:tblGrid>
      <w:tr w:rsidR="002C1235" w14:paraId="208BCFAC" w14:textId="77777777" w:rsidTr="003B22D0">
        <w:tc>
          <w:tcPr>
            <w:tcW w:w="2038" w:type="dxa"/>
            <w:vAlign w:val="center"/>
          </w:tcPr>
          <w:p w14:paraId="0C9551A7" w14:textId="77777777" w:rsidR="002C1235" w:rsidRPr="00AD52EB" w:rsidRDefault="002C1235" w:rsidP="003B2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Courses RECOMMENDED for Exemption</w:t>
            </w:r>
          </w:p>
        </w:tc>
        <w:tc>
          <w:tcPr>
            <w:tcW w:w="8222" w:type="dxa"/>
            <w:vAlign w:val="center"/>
          </w:tcPr>
          <w:p w14:paraId="576A354E" w14:textId="77777777" w:rsidR="002C1235" w:rsidRPr="00AD52EB" w:rsidRDefault="002C1235" w:rsidP="003B2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Rationale/Explanation</w:t>
            </w:r>
          </w:p>
        </w:tc>
      </w:tr>
      <w:tr w:rsidR="002C1235" w14:paraId="079D27A6" w14:textId="77777777" w:rsidTr="003B22D0">
        <w:trPr>
          <w:trHeight w:val="360"/>
        </w:trPr>
        <w:tc>
          <w:tcPr>
            <w:tcW w:w="2038" w:type="dxa"/>
            <w:vAlign w:val="center"/>
          </w:tcPr>
          <w:p w14:paraId="2EAAC743" w14:textId="77777777" w:rsidR="002C1235" w:rsidRPr="00AD52EB" w:rsidRDefault="002C1235" w:rsidP="003B22D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vAlign w:val="center"/>
          </w:tcPr>
          <w:p w14:paraId="68AB1DA5" w14:textId="77777777" w:rsidR="002C1235" w:rsidRPr="00AD52EB" w:rsidRDefault="002C1235" w:rsidP="003B22D0">
            <w:pPr>
              <w:jc w:val="center"/>
              <w:rPr>
                <w:rFonts w:ascii="Arial" w:hAnsi="Arial" w:cs="Arial"/>
              </w:rPr>
            </w:pPr>
          </w:p>
        </w:tc>
      </w:tr>
      <w:tr w:rsidR="002C1235" w14:paraId="31CC78E9" w14:textId="77777777" w:rsidTr="003B22D0">
        <w:trPr>
          <w:trHeight w:val="360"/>
        </w:trPr>
        <w:tc>
          <w:tcPr>
            <w:tcW w:w="2038" w:type="dxa"/>
            <w:vAlign w:val="center"/>
          </w:tcPr>
          <w:p w14:paraId="3306C394" w14:textId="77777777" w:rsidR="002C1235" w:rsidRPr="00AD52EB" w:rsidRDefault="002C1235" w:rsidP="003B22D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vAlign w:val="center"/>
          </w:tcPr>
          <w:p w14:paraId="2589C80E" w14:textId="77777777" w:rsidR="002C1235" w:rsidRPr="00AD52EB" w:rsidRDefault="002C1235" w:rsidP="003B22D0">
            <w:pPr>
              <w:jc w:val="center"/>
              <w:rPr>
                <w:rFonts w:ascii="Arial" w:hAnsi="Arial" w:cs="Arial"/>
              </w:rPr>
            </w:pPr>
          </w:p>
        </w:tc>
      </w:tr>
      <w:tr w:rsidR="002C1235" w14:paraId="1C362E2D" w14:textId="77777777" w:rsidTr="003B22D0">
        <w:trPr>
          <w:trHeight w:val="360"/>
        </w:trPr>
        <w:tc>
          <w:tcPr>
            <w:tcW w:w="2038" w:type="dxa"/>
            <w:vAlign w:val="center"/>
          </w:tcPr>
          <w:p w14:paraId="0C47427D" w14:textId="77777777" w:rsidR="002C1235" w:rsidRPr="00AD52EB" w:rsidRDefault="002C1235" w:rsidP="003B22D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vAlign w:val="center"/>
          </w:tcPr>
          <w:p w14:paraId="24CE5F99" w14:textId="77777777" w:rsidR="002C1235" w:rsidRPr="00AD52EB" w:rsidRDefault="002C1235" w:rsidP="003B22D0">
            <w:pPr>
              <w:jc w:val="center"/>
              <w:rPr>
                <w:rFonts w:ascii="Arial" w:hAnsi="Arial" w:cs="Arial"/>
              </w:rPr>
            </w:pPr>
          </w:p>
        </w:tc>
      </w:tr>
      <w:tr w:rsidR="002C1235" w14:paraId="5902F344" w14:textId="77777777" w:rsidTr="003B22D0">
        <w:trPr>
          <w:trHeight w:val="360"/>
        </w:trPr>
        <w:tc>
          <w:tcPr>
            <w:tcW w:w="2038" w:type="dxa"/>
            <w:vAlign w:val="center"/>
          </w:tcPr>
          <w:p w14:paraId="659633A9" w14:textId="77777777" w:rsidR="002C1235" w:rsidRPr="00AD52EB" w:rsidRDefault="002C1235" w:rsidP="003B22D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vAlign w:val="center"/>
          </w:tcPr>
          <w:p w14:paraId="4E48C6E4" w14:textId="77777777" w:rsidR="002C1235" w:rsidRPr="00AD52EB" w:rsidRDefault="002C1235" w:rsidP="003B22D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3B5AC2" w14:textId="77777777" w:rsidR="002C1235" w:rsidRDefault="002C1235" w:rsidP="002C123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038"/>
        <w:gridCol w:w="8222"/>
      </w:tblGrid>
      <w:tr w:rsidR="002C1235" w14:paraId="6345F441" w14:textId="77777777" w:rsidTr="003B22D0">
        <w:tc>
          <w:tcPr>
            <w:tcW w:w="2038" w:type="dxa"/>
            <w:vAlign w:val="center"/>
          </w:tcPr>
          <w:p w14:paraId="3D15A343" w14:textId="77777777" w:rsidR="002C1235" w:rsidRPr="00AD52EB" w:rsidRDefault="002C1235" w:rsidP="003B2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Courses NOT Recommended for Exemption</w:t>
            </w:r>
          </w:p>
        </w:tc>
        <w:tc>
          <w:tcPr>
            <w:tcW w:w="8222" w:type="dxa"/>
            <w:vAlign w:val="center"/>
          </w:tcPr>
          <w:p w14:paraId="02251291" w14:textId="77777777" w:rsidR="002C1235" w:rsidRPr="00AD52EB" w:rsidRDefault="002C1235" w:rsidP="003B2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Disposition (Retake, Substitution, etc.)</w:t>
            </w:r>
          </w:p>
        </w:tc>
      </w:tr>
      <w:tr w:rsidR="002C1235" w14:paraId="2480BA1E" w14:textId="77777777" w:rsidTr="003B22D0">
        <w:trPr>
          <w:trHeight w:val="360"/>
        </w:trPr>
        <w:tc>
          <w:tcPr>
            <w:tcW w:w="2038" w:type="dxa"/>
            <w:vAlign w:val="center"/>
          </w:tcPr>
          <w:p w14:paraId="0DB84892" w14:textId="77777777" w:rsidR="002C1235" w:rsidRPr="00AD52EB" w:rsidRDefault="002C1235" w:rsidP="003B22D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vAlign w:val="center"/>
          </w:tcPr>
          <w:p w14:paraId="71C4C32E" w14:textId="77777777" w:rsidR="002C1235" w:rsidRPr="00AD52EB" w:rsidRDefault="002C1235" w:rsidP="003B22D0">
            <w:pPr>
              <w:jc w:val="center"/>
              <w:rPr>
                <w:rFonts w:ascii="Arial" w:hAnsi="Arial" w:cs="Arial"/>
              </w:rPr>
            </w:pPr>
          </w:p>
        </w:tc>
      </w:tr>
      <w:tr w:rsidR="002C1235" w14:paraId="187C9C59" w14:textId="77777777" w:rsidTr="003B22D0">
        <w:trPr>
          <w:trHeight w:val="360"/>
        </w:trPr>
        <w:tc>
          <w:tcPr>
            <w:tcW w:w="2038" w:type="dxa"/>
            <w:vAlign w:val="center"/>
          </w:tcPr>
          <w:p w14:paraId="7970D4DB" w14:textId="77777777" w:rsidR="002C1235" w:rsidRPr="00AD52EB" w:rsidRDefault="002C1235" w:rsidP="003B22D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vAlign w:val="center"/>
          </w:tcPr>
          <w:p w14:paraId="78A2CC18" w14:textId="77777777" w:rsidR="002C1235" w:rsidRPr="00AD52EB" w:rsidRDefault="002C1235" w:rsidP="003B22D0">
            <w:pPr>
              <w:jc w:val="center"/>
              <w:rPr>
                <w:rFonts w:ascii="Arial" w:hAnsi="Arial" w:cs="Arial"/>
              </w:rPr>
            </w:pPr>
          </w:p>
        </w:tc>
      </w:tr>
      <w:tr w:rsidR="002C1235" w14:paraId="20F8CBBF" w14:textId="77777777" w:rsidTr="003B22D0">
        <w:trPr>
          <w:trHeight w:val="360"/>
        </w:trPr>
        <w:tc>
          <w:tcPr>
            <w:tcW w:w="2038" w:type="dxa"/>
            <w:vAlign w:val="center"/>
          </w:tcPr>
          <w:p w14:paraId="7F86BDE5" w14:textId="77777777" w:rsidR="002C1235" w:rsidRPr="00AD52EB" w:rsidRDefault="002C1235" w:rsidP="003B22D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vAlign w:val="center"/>
          </w:tcPr>
          <w:p w14:paraId="6F3009E7" w14:textId="77777777" w:rsidR="002C1235" w:rsidRPr="00AD52EB" w:rsidRDefault="002C1235" w:rsidP="003B22D0">
            <w:pPr>
              <w:jc w:val="center"/>
              <w:rPr>
                <w:rFonts w:ascii="Arial" w:hAnsi="Arial" w:cs="Arial"/>
              </w:rPr>
            </w:pPr>
          </w:p>
        </w:tc>
      </w:tr>
      <w:tr w:rsidR="002C1235" w14:paraId="7C4B8DD4" w14:textId="77777777" w:rsidTr="003B22D0">
        <w:trPr>
          <w:trHeight w:val="360"/>
        </w:trPr>
        <w:tc>
          <w:tcPr>
            <w:tcW w:w="2038" w:type="dxa"/>
            <w:vAlign w:val="center"/>
          </w:tcPr>
          <w:p w14:paraId="03AD165D" w14:textId="77777777" w:rsidR="002C1235" w:rsidRPr="00AD52EB" w:rsidRDefault="002C1235" w:rsidP="003B22D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vAlign w:val="center"/>
          </w:tcPr>
          <w:p w14:paraId="223F9533" w14:textId="77777777" w:rsidR="002C1235" w:rsidRPr="00AD52EB" w:rsidRDefault="002C1235" w:rsidP="003B22D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382C37C" w14:textId="77777777" w:rsidR="00DD755C" w:rsidRDefault="00DD755C" w:rsidP="00DD755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0ADA4" wp14:editId="51E23D93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955030" cy="0"/>
                <wp:effectExtent l="19050" t="20320" r="17145" b="177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0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C713F35" id="AutoShape 3" o:spid="_x0000_s1026" type="#_x0000_t32" style="position:absolute;margin-left:0;margin-top:9.65pt;width:468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" strokeweight="2pt"/>
            </w:pict>
          </mc:Fallback>
        </mc:AlternateContent>
      </w:r>
    </w:p>
    <w:p w14:paraId="0A9255B3" w14:textId="39233738" w:rsidR="00DD755C" w:rsidRPr="009E353B" w:rsidRDefault="00DD755C" w:rsidP="00DD755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E353B">
        <w:rPr>
          <w:rFonts w:ascii="Times New Roman" w:hAnsi="Times New Roman" w:cs="Times New Roman"/>
          <w:u w:val="single"/>
        </w:rPr>
        <w:t xml:space="preserve">To Be Completed by the </w:t>
      </w:r>
      <w:r w:rsidR="009E353B" w:rsidRPr="009E353B">
        <w:rPr>
          <w:rFonts w:ascii="Times New Roman" w:hAnsi="Times New Roman" w:cs="Times New Roman"/>
          <w:u w:val="single"/>
        </w:rPr>
        <w:t xml:space="preserve">Student and </w:t>
      </w:r>
      <w:r w:rsidRPr="009E353B">
        <w:rPr>
          <w:rFonts w:ascii="Times New Roman" w:hAnsi="Times New Roman" w:cs="Times New Roman"/>
          <w:u w:val="single"/>
        </w:rPr>
        <w:t>Graduate Program Director</w:t>
      </w:r>
      <w:r w:rsidR="00FF0816" w:rsidRPr="009E353B">
        <w:rPr>
          <w:rFonts w:ascii="Times New Roman" w:hAnsi="Times New Roman" w:cs="Times New Roman"/>
          <w:u w:val="single"/>
        </w:rPr>
        <w:t>/Coordinator</w:t>
      </w:r>
      <w:r w:rsidRPr="009E353B">
        <w:rPr>
          <w:rFonts w:ascii="Times New Roman" w:hAnsi="Times New Roman" w:cs="Times New Roman"/>
          <w:u w:val="single"/>
        </w:rPr>
        <w:t>:</w:t>
      </w:r>
    </w:p>
    <w:p w14:paraId="2AEE6BDA" w14:textId="77777777" w:rsidR="00DD755C" w:rsidRDefault="00DD755C" w:rsidP="00DD755C">
      <w:pPr>
        <w:spacing w:after="0" w:line="240" w:lineRule="auto"/>
        <w:rPr>
          <w:rFonts w:ascii="Times New Roman" w:hAnsi="Times New Roman" w:cs="Times New Roman"/>
        </w:rPr>
      </w:pPr>
    </w:p>
    <w:p w14:paraId="3A5FC91D" w14:textId="6332ACCA" w:rsidR="00F0271B" w:rsidRPr="00F0271B" w:rsidRDefault="00F0271B" w:rsidP="00DD755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0271B">
        <w:rPr>
          <w:rFonts w:ascii="Times New Roman" w:hAnsi="Times New Roman" w:cs="Times New Roman"/>
          <w:b/>
          <w:bCs/>
        </w:rPr>
        <w:t>Degree Completion Plan</w:t>
      </w:r>
      <w:r w:rsidR="00FA1CE6">
        <w:rPr>
          <w:rFonts w:ascii="Times New Roman" w:hAnsi="Times New Roman" w:cs="Times New Roman"/>
          <w:b/>
          <w:bCs/>
        </w:rPr>
        <w:t xml:space="preserve"> (enter ALL courses taken or planned for degree)</w:t>
      </w:r>
    </w:p>
    <w:p w14:paraId="477CD77C" w14:textId="77777777" w:rsidR="00B81398" w:rsidRDefault="00B81398" w:rsidP="00DD75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4410"/>
        <w:gridCol w:w="1080"/>
        <w:gridCol w:w="2250"/>
      </w:tblGrid>
      <w:tr w:rsidR="00937B66" w:rsidRPr="00397122" w14:paraId="225F7418" w14:textId="77777777" w:rsidTr="00937B6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ED505" w14:textId="63D632D0" w:rsidR="00937B66" w:rsidRPr="00397122" w:rsidRDefault="00937B66" w:rsidP="00AD55B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7122">
              <w:rPr>
                <w:rFonts w:ascii="Times New Roman" w:hAnsi="Times New Roman" w:cs="Times New Roman"/>
                <w:b/>
              </w:rPr>
              <w:t>Course Prefix &amp; Number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5959E" w14:textId="77777777" w:rsidR="00937B66" w:rsidRPr="00397122" w:rsidRDefault="00937B66" w:rsidP="00AD55B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7122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9AAEF" w14:textId="77777777" w:rsidR="00937B66" w:rsidRPr="00397122" w:rsidRDefault="00937B66" w:rsidP="00AD55B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7122">
              <w:rPr>
                <w:rFonts w:ascii="Times New Roman" w:hAnsi="Times New Roman" w:cs="Times New Roman"/>
                <w:b/>
              </w:rPr>
              <w:t>Credit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D4B81" w14:textId="77777777" w:rsidR="00937B66" w:rsidRPr="00397122" w:rsidRDefault="00937B66" w:rsidP="00AD55B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7122">
              <w:rPr>
                <w:rFonts w:ascii="Times New Roman" w:hAnsi="Times New Roman" w:cs="Times New Roman"/>
                <w:b/>
              </w:rPr>
              <w:t>Semester</w:t>
            </w:r>
          </w:p>
          <w:p w14:paraId="2FD891D5" w14:textId="1D319928" w:rsidR="00937B66" w:rsidRPr="00397122" w:rsidRDefault="00937B66" w:rsidP="00AD55B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7122">
              <w:rPr>
                <w:rFonts w:ascii="Times New Roman" w:hAnsi="Times New Roman" w:cs="Times New Roman"/>
                <w:b/>
              </w:rPr>
              <w:t>Year</w:t>
            </w:r>
          </w:p>
        </w:tc>
      </w:tr>
      <w:tr w:rsidR="00937B66" w:rsidRPr="00397122" w14:paraId="10117394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57CC8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20BC4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A1EA4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65B83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37B66" w:rsidRPr="00397122" w14:paraId="5BB667C5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BB715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951E8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7FD09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30E3F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37B66" w:rsidRPr="00397122" w14:paraId="7CC67921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7C515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1E25E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6111B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B144C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37B66" w:rsidRPr="00397122" w14:paraId="31C3B9B4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1D8CD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4B437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24A85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18E0F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37B66" w:rsidRPr="00397122" w14:paraId="63248BA5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809BB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BD803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AC0E3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6771D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37B66" w:rsidRPr="00397122" w14:paraId="4B4537ED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E1961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B5A4A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36B5A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A2473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37B66" w:rsidRPr="00397122" w14:paraId="12F5ED2F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F6B5F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4526B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A8A2B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36F69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37B66" w:rsidRPr="00397122" w14:paraId="1DE5E1B6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8D5F9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533F3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6E4F8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AC2F5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37B66" w:rsidRPr="00397122" w14:paraId="3D17EC6F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0B925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43281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23389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00335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37B66" w:rsidRPr="00397122" w14:paraId="42E974D0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6329E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90BF1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BF56A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2CDAE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37B66" w:rsidRPr="00397122" w14:paraId="5D87D7D5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318EC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719CD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59614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B577B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37B66" w:rsidRPr="00397122" w14:paraId="32EE083D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FF187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67D97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CBB88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33AA7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37B66" w:rsidRPr="00397122" w14:paraId="007713AF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ED164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16304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071B6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72445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37B66" w:rsidRPr="00397122" w14:paraId="67A45CA6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ABEEB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50A74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EDAC2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B1D6B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37B66" w:rsidRPr="00397122" w14:paraId="2AEEF7DE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330C9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08D67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D5F32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9AC2D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37B66" w:rsidRPr="00397122" w14:paraId="1DE2266C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7B7FF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FB3E4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51868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61AE2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37B66" w:rsidRPr="00397122" w14:paraId="1662A986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8BA4E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C9BC7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0F91D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17C85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37B66" w:rsidRPr="00397122" w14:paraId="2F832844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E3DCA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45D01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0EA65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D0846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37B66" w:rsidRPr="00397122" w14:paraId="3402D691" w14:textId="77777777" w:rsidTr="00937B66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C9371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631B3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D72BF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7F79B" w14:textId="77777777" w:rsidR="00937B66" w:rsidRPr="00397122" w:rsidRDefault="00937B66" w:rsidP="00AD55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660E1122" w14:textId="697EE62E" w:rsidR="00993001" w:rsidRDefault="00993001" w:rsidP="00DD75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1350"/>
        <w:gridCol w:w="3870"/>
        <w:gridCol w:w="1350"/>
      </w:tblGrid>
      <w:tr w:rsidR="000E2A44" w:rsidRPr="00397122" w14:paraId="690CD17E" w14:textId="77777777" w:rsidTr="00B82A73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F27E0" w14:textId="59CA37A9" w:rsidR="000E2A44" w:rsidRPr="00397122" w:rsidRDefault="000E2A44" w:rsidP="00C93862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97122">
              <w:rPr>
                <w:rFonts w:ascii="Times New Roman" w:hAnsi="Times New Roman" w:cs="Times New Roman"/>
                <w:b/>
                <w:bCs/>
                <w:szCs w:val="24"/>
              </w:rPr>
              <w:t>Total Credit Hours</w:t>
            </w:r>
            <w:r w:rsidR="00397122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96091" w14:textId="77777777" w:rsidR="000E2A44" w:rsidRPr="00397122" w:rsidRDefault="000E2A44" w:rsidP="003B22D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A6A41" w14:textId="77777777" w:rsidR="000E2A44" w:rsidRPr="00397122" w:rsidRDefault="000E2A44" w:rsidP="003B22D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97122">
              <w:rPr>
                <w:rFonts w:ascii="Times New Roman" w:hAnsi="Times New Roman" w:cs="Times New Roman"/>
                <w:b/>
                <w:bCs/>
                <w:szCs w:val="24"/>
              </w:rPr>
              <w:t xml:space="preserve">Total Credit Hours at 700-level or above </w:t>
            </w:r>
            <w:r w:rsidRPr="0039712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(must be at least 50%)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AEF58" w14:textId="77777777" w:rsidR="000E2A44" w:rsidRPr="00397122" w:rsidRDefault="000E2A44" w:rsidP="003B22D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E2A44" w:rsidRPr="00397122" w14:paraId="3088F507" w14:textId="77777777" w:rsidTr="00B82A73">
        <w:trPr>
          <w:trHeight w:val="432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DB667" w14:textId="77777777" w:rsidR="000E2A44" w:rsidRPr="00397122" w:rsidRDefault="000E2A44" w:rsidP="003B22D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97122">
              <w:rPr>
                <w:rFonts w:ascii="Times New Roman" w:hAnsi="Times New Roman" w:cs="Times New Roman"/>
                <w:b/>
                <w:bCs/>
                <w:szCs w:val="24"/>
              </w:rPr>
              <w:t>Projected Semester/Year for Graduation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B48EA" w14:textId="77777777" w:rsidR="000E2A44" w:rsidRPr="00397122" w:rsidRDefault="000E2A44" w:rsidP="003B22D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17FEE9EA" w14:textId="77777777" w:rsidR="00EB725C" w:rsidRDefault="00EB725C" w:rsidP="00DD755C">
      <w:pPr>
        <w:spacing w:after="0" w:line="240" w:lineRule="auto"/>
        <w:rPr>
          <w:rFonts w:ascii="Times New Roman" w:hAnsi="Times New Roman" w:cs="Times New Roman"/>
        </w:rPr>
      </w:pPr>
    </w:p>
    <w:p w14:paraId="29606D88" w14:textId="77777777" w:rsidR="00EB725C" w:rsidRDefault="00EB725C" w:rsidP="00DD755C">
      <w:pPr>
        <w:spacing w:after="0" w:line="240" w:lineRule="auto"/>
        <w:rPr>
          <w:rFonts w:ascii="Times New Roman" w:hAnsi="Times New Roman" w:cs="Times New Roman"/>
        </w:rPr>
      </w:pPr>
    </w:p>
    <w:p w14:paraId="7356C4BB" w14:textId="77777777" w:rsidR="00751D4C" w:rsidRPr="00FE1F09" w:rsidRDefault="00FE1F09" w:rsidP="00640ABE">
      <w:pPr>
        <w:tabs>
          <w:tab w:val="left" w:pos="360"/>
          <w:tab w:val="left" w:pos="6570"/>
        </w:tabs>
        <w:spacing w:after="0" w:line="240" w:lineRule="auto"/>
        <w:rPr>
          <w:rFonts w:ascii="Times New Roman" w:hAnsi="Times New Roman" w:cs="Times New Roman"/>
          <w:b/>
        </w:rPr>
      </w:pPr>
      <w:r w:rsidRPr="00FE1F09">
        <w:rPr>
          <w:rFonts w:ascii="Times New Roman" w:hAnsi="Times New Roman" w:cs="Times New Roman"/>
          <w:b/>
        </w:rPr>
        <w:t xml:space="preserve">Additional Comments (if any): </w:t>
      </w:r>
    </w:p>
    <w:sectPr w:rsidR="00751D4C" w:rsidRPr="00FE1F09" w:rsidSect="00EB725C">
      <w:pgSz w:w="12240" w:h="15840"/>
      <w:pgMar w:top="720" w:right="45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4C"/>
    <w:rsid w:val="000748C7"/>
    <w:rsid w:val="000925F8"/>
    <w:rsid w:val="000C7F58"/>
    <w:rsid w:val="000E2A44"/>
    <w:rsid w:val="00235F47"/>
    <w:rsid w:val="002529B3"/>
    <w:rsid w:val="002B719A"/>
    <w:rsid w:val="002C1235"/>
    <w:rsid w:val="0031306F"/>
    <w:rsid w:val="0031700B"/>
    <w:rsid w:val="00352C83"/>
    <w:rsid w:val="00392864"/>
    <w:rsid w:val="00397122"/>
    <w:rsid w:val="003F5BAE"/>
    <w:rsid w:val="00407677"/>
    <w:rsid w:val="004B05E5"/>
    <w:rsid w:val="004B59A6"/>
    <w:rsid w:val="004C234C"/>
    <w:rsid w:val="004D7ECA"/>
    <w:rsid w:val="004E67B2"/>
    <w:rsid w:val="005150F0"/>
    <w:rsid w:val="005907B3"/>
    <w:rsid w:val="00634164"/>
    <w:rsid w:val="00640ABE"/>
    <w:rsid w:val="006C534C"/>
    <w:rsid w:val="007002BD"/>
    <w:rsid w:val="00741102"/>
    <w:rsid w:val="00751D4C"/>
    <w:rsid w:val="00787471"/>
    <w:rsid w:val="007F057F"/>
    <w:rsid w:val="007F6E8C"/>
    <w:rsid w:val="0083083E"/>
    <w:rsid w:val="0084259A"/>
    <w:rsid w:val="00893776"/>
    <w:rsid w:val="008B5A1F"/>
    <w:rsid w:val="008C6608"/>
    <w:rsid w:val="00937B66"/>
    <w:rsid w:val="00993001"/>
    <w:rsid w:val="009A39F2"/>
    <w:rsid w:val="009E353B"/>
    <w:rsid w:val="00A969C2"/>
    <w:rsid w:val="00AD52EB"/>
    <w:rsid w:val="00AD55B9"/>
    <w:rsid w:val="00B02733"/>
    <w:rsid w:val="00B12F63"/>
    <w:rsid w:val="00B24238"/>
    <w:rsid w:val="00B81398"/>
    <w:rsid w:val="00B82A73"/>
    <w:rsid w:val="00B902A6"/>
    <w:rsid w:val="00BB4519"/>
    <w:rsid w:val="00BB61B5"/>
    <w:rsid w:val="00C83C0F"/>
    <w:rsid w:val="00C93862"/>
    <w:rsid w:val="00CD5397"/>
    <w:rsid w:val="00CF2C20"/>
    <w:rsid w:val="00D05B49"/>
    <w:rsid w:val="00D75C7E"/>
    <w:rsid w:val="00DD755C"/>
    <w:rsid w:val="00EB725C"/>
    <w:rsid w:val="00EC408C"/>
    <w:rsid w:val="00EE3B19"/>
    <w:rsid w:val="00F0271B"/>
    <w:rsid w:val="00F5115F"/>
    <w:rsid w:val="00FA1CE6"/>
    <w:rsid w:val="00FE1F09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B06C9"/>
  <w15:docId w15:val="{9CA9078A-8CE7-4461-B07B-78D56D5C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1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duateCollege@MissouriState.ed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graduate.missouristate.edu/catalog/graduate-degree-requirements.ht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BFEC6552004AB1094A69CE3874F7" ma:contentTypeVersion="18" ma:contentTypeDescription="Create a new document." ma:contentTypeScope="" ma:versionID="4b79005d78d77c7539721942c3efdf84">
  <xsd:schema xmlns:xsd="http://www.w3.org/2001/XMLSchema" xmlns:xs="http://www.w3.org/2001/XMLSchema" xmlns:p="http://schemas.microsoft.com/office/2006/metadata/properties" xmlns:ns1="http://schemas.microsoft.com/sharepoint/v3" xmlns:ns2="b1f1b4ac-af3b-4eed-b83f-7f95665eeed8" xmlns:ns3="d4a7e0dc-3aa6-4ad0-b62e-852346f11afb" targetNamespace="http://schemas.microsoft.com/office/2006/metadata/properties" ma:root="true" ma:fieldsID="078d47b7274032b3000c304077b8515f" ns1:_="" ns2:_="" ns3:_="">
    <xsd:import namespace="http://schemas.microsoft.com/sharepoint/v3"/>
    <xsd:import namespace="b1f1b4ac-af3b-4eed-b83f-7f95665eeed8"/>
    <xsd:import namespace="d4a7e0dc-3aa6-4ad0-b62e-852346f11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b4ac-af3b-4eed-b83f-7f95665ee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e0dc-3aa6-4ad0-b62e-852346f11a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4578a92-124c-4b75-a76c-1e901128670e}" ma:internalName="TaxCatchAll" ma:showField="CatchAllData" ma:web="d4a7e0dc-3aa6-4ad0-b62e-852346f11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4a7e0dc-3aa6-4ad0-b62e-852346f11afb" xsi:nil="true"/>
    <lcf76f155ced4ddcb4097134ff3c332f xmlns="b1f1b4ac-af3b-4eed-b83f-7f95665eeed8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006AFB-D50B-4DB7-A4BD-936F8EF0B347}"/>
</file>

<file path=customXml/itemProps2.xml><?xml version="1.0" encoding="utf-8"?>
<ds:datastoreItem xmlns:ds="http://schemas.openxmlformats.org/officeDocument/2006/customXml" ds:itemID="{52CA8450-153A-487F-A0D9-EF37C501B923}"/>
</file>

<file path=customXml/itemProps3.xml><?xml version="1.0" encoding="utf-8"?>
<ds:datastoreItem xmlns:ds="http://schemas.openxmlformats.org/officeDocument/2006/customXml" ds:itemID="{38A4A4D0-94BF-40DB-B5B0-04D17A805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Coorts</dc:creator>
  <cp:lastModifiedBy>Taylor, Lisa M</cp:lastModifiedBy>
  <cp:revision>2</cp:revision>
  <cp:lastPrinted>2015-03-25T15:42:00Z</cp:lastPrinted>
  <dcterms:created xsi:type="dcterms:W3CDTF">2022-10-17T20:55:00Z</dcterms:created>
  <dcterms:modified xsi:type="dcterms:W3CDTF">2022-10-17T20:55:00Z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0x01010071EEBFEC6552004AB1094A69CE3874F7</vt:lpwstr>
  </property>
</Properties>
</file>