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A4E126" w14:paraId="555E874A" wp14:textId="148B255D">
      <w:pPr>
        <w:pStyle w:val="Normal"/>
        <w:spacing w:after="12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78A4E126" w:rsidR="2DDDD3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Fall 2022:</w:t>
      </w:r>
    </w:p>
    <w:p xmlns:wp14="http://schemas.microsoft.com/office/word/2010/wordml" w:rsidP="49F9B434" w14:paraId="3EB1B1C7" wp14:textId="34B434B9">
      <w:pPr>
        <w:spacing w:before="0" w:beforeAutospacing="off" w:after="0" w:afterAutospacing="off" w:line="240" w:lineRule="auto"/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xmlns:wp14="http://schemas.microsoft.com/office/word/2010/wordml" w:rsidP="1B50BFE9" w14:paraId="5D4AC9D4" wp14:textId="5791C4A0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</w:pPr>
      <w:r w:rsidRPr="1B50BFE9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12:00pm-1:00pm Check-in: </w:t>
      </w:r>
      <w:r w:rsidRPr="1B50BFE9" w:rsidR="57E36B7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  <w:t>Plaster Student Union Ballroom East</w:t>
      </w:r>
    </w:p>
    <w:p xmlns:wp14="http://schemas.microsoft.com/office/word/2010/wordml" w:rsidP="49F9B434" w14:paraId="77AA7481" wp14:textId="55FBDB1F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8A4E126" w14:paraId="23B07B5A" wp14:textId="0E27B685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A4E126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1</w:t>
      </w:r>
      <w:r w:rsidRPr="78A4E126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:00 </w:t>
      </w:r>
      <w:r w:rsidRPr="78A4E126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</w:t>
      </w:r>
      <w:r w:rsidRPr="78A4E126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  <w:r w:rsidRPr="78A4E126" w:rsidR="57E36B78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="78A4E126" w:rsidP="78A4E126" w:rsidRDefault="78A4E126" w14:paraId="6B3D2A2C" w14:textId="4776CD8D">
      <w:pPr>
        <w:pStyle w:val="Normal"/>
        <w:spacing w:before="0" w:beforeAutospacing="off" w:after="0" w:afterAutospacing="off" w:line="240" w:lineRule="auto"/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8A4E126" w14:paraId="66507118" wp14:textId="31B2F835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A4E126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1:30 </w:t>
      </w:r>
      <w:r w:rsidRPr="78A4E126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Safety</w:t>
      </w:r>
      <w:r w:rsidRPr="78A4E126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Transportation: </w:t>
      </w:r>
      <w:r w:rsidRPr="78A4E126" w:rsidR="57E36B7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Andrew Englert</w:t>
      </w:r>
    </w:p>
    <w:p w:rsidR="78A4E126" w:rsidP="78A4E126" w:rsidRDefault="78A4E126" w14:paraId="5FF0C86B" w14:textId="7409E5E4">
      <w:pPr>
        <w:pStyle w:val="Normal"/>
        <w:spacing w:before="0" w:beforeAutospacing="off" w:after="0" w:afterAutospacing="off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5535F54" w14:paraId="04AA593F" wp14:textId="4825FF7D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535F54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1:45 Academic Integrity: </w:t>
      </w:r>
      <w:r w:rsidRPr="45535F54" w:rsidR="57E36B7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Keri Franklin </w:t>
      </w:r>
    </w:p>
    <w:p w:rsidR="78A4E126" w:rsidP="78A4E126" w:rsidRDefault="78A4E126" w14:paraId="0A1F706E" w14:textId="203F59FD">
      <w:pPr>
        <w:pStyle w:val="Normal"/>
        <w:spacing w:before="0" w:beforeAutospacing="off" w:after="0" w:afterAutospacing="off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E5E87BE" w14:paraId="523BF409" wp14:textId="7185B6C5">
      <w:pPr>
        <w:pStyle w:val="paragraph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5E87BE" w:rsidR="57E36B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2:00 </w:t>
      </w:r>
      <w:r w:rsidRPr="4E5E87BE" w:rsidR="57E36B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Title</w:t>
      </w:r>
      <w:r w:rsidRPr="4E5E87BE" w:rsidR="57E36B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IX:</w:t>
      </w:r>
      <w:r w:rsidRPr="4E5E87BE" w:rsidR="57E36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Betsy Sandbothe</w:t>
      </w:r>
    </w:p>
    <w:p w:rsidR="78A4E126" w:rsidP="78A4E126" w:rsidRDefault="78A4E126" w14:paraId="68D85A89" w14:textId="700653C9">
      <w:pPr>
        <w:pStyle w:val="paragraph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A4E126" w14:paraId="0A902B76" wp14:textId="4F04C5FE">
      <w:pPr>
        <w:spacing w:before="0" w:beforeAutospacing="off" w:after="0" w:afterAutospacing="off" w:line="240" w:lineRule="auto"/>
        <w:ind/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8A4E126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2:15 </w:t>
      </w:r>
      <w:r w:rsidRPr="78A4E126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Green</w:t>
      </w:r>
      <w:r w:rsidRPr="78A4E126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Dot: </w:t>
      </w:r>
      <w:r w:rsidRPr="78A4E126" w:rsidR="49F9B43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Jenay Divin</w:t>
      </w:r>
    </w:p>
    <w:p w:rsidR="78A4E126" w:rsidP="78A4E126" w:rsidRDefault="78A4E126" w14:paraId="5EF1C159" w14:textId="769C9AB9">
      <w:pPr>
        <w:pStyle w:val="Normal"/>
        <w:spacing w:before="0" w:beforeAutospacing="off" w:after="0" w:afterAutospacing="off" w:line="240" w:lineRule="auto"/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5EA85C50" w14:paraId="72D004C5" wp14:textId="4A8DA775">
      <w:pPr>
        <w:spacing w:before="0" w:beforeAutospacing="off" w:after="0" w:afterAutospacing="off" w:line="240" w:lineRule="auto"/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5EA85C50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2:30 </w:t>
      </w:r>
      <w:r w:rsidRPr="5EA85C50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Sustainability</w:t>
      </w:r>
    </w:p>
    <w:p w:rsidR="78A4E126" w:rsidP="78A4E126" w:rsidRDefault="78A4E126" w14:paraId="7DE00D83" w14:textId="50FAF227">
      <w:pPr>
        <w:pStyle w:val="Normal"/>
        <w:spacing w:before="0" w:beforeAutospacing="off" w:after="0" w:afterAutospacing="off" w:line="240" w:lineRule="auto"/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05CFB35" w14:paraId="3F8393A2" wp14:textId="69A6422F">
      <w:pPr>
        <w:spacing w:before="0" w:beforeAutospacing="off" w:after="0" w:afterAutospacing="off" w:line="240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CFB35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2:45 </w:t>
      </w:r>
      <w:r w:rsidRPr="005CFB35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</w:t>
      </w:r>
      <w:r w:rsidRPr="005CFB35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Affairs: </w:t>
      </w:r>
      <w:r w:rsidRPr="005CFB35" w:rsidR="57E36B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Keri Franklin</w:t>
      </w:r>
    </w:p>
    <w:p w:rsidR="005CFB35" w:rsidP="005CFB35" w:rsidRDefault="005CFB35" w14:paraId="03FB37FC" w14:textId="47084357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9F9B434" w:rsidP="005CFB35" w:rsidRDefault="49F9B434" w14:paraId="7CFC860D" w14:textId="3478F7E1">
      <w:pPr>
        <w:pStyle w:val="paragraph"/>
        <w:spacing w:before="0" w:beforeAutospacing="off" w:after="0" w:afterAutospacing="off" w:line="240" w:lineRule="auto"/>
        <w:ind w:left="0" w:right="0" w:hanging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CFB35" w:rsidR="49F9B4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3:00 </w:t>
      </w:r>
      <w:r w:rsidRPr="005CFB35" w:rsidR="49F9B4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Campus Diversity: </w:t>
      </w:r>
      <w:r w:rsidRPr="005CFB35" w:rsidR="546ECC9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 of the Vice President for Diversity and Inclusion </w:t>
      </w:r>
    </w:p>
    <w:p w:rsidR="005CFB35" w:rsidP="005CFB35" w:rsidRDefault="005CFB35" w14:paraId="20156B2C" w14:textId="34BB0881">
      <w:pPr>
        <w:pStyle w:val="Normal"/>
        <w:spacing w:before="0" w:beforeAutospacing="off" w:after="0" w:afterAutospacing="off" w:line="240" w:lineRule="auto"/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05CFB35" w14:paraId="6B915C7C" wp14:textId="5AFC4B67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CFB35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3:15 </w:t>
      </w:r>
      <w:r w:rsidRPr="005CFB35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Counseling</w:t>
      </w:r>
      <w:r w:rsidRPr="005CFB35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Center: </w:t>
      </w:r>
      <w:r w:rsidRPr="005CFB35" w:rsidR="57E36B7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Rhonda Lesley</w:t>
      </w:r>
    </w:p>
    <w:p w:rsidR="78A4E126" w:rsidP="005CFB35" w:rsidRDefault="78A4E126" w14:paraId="66DF23A3" w14:textId="25662D71">
      <w:pPr>
        <w:pStyle w:val="Normal"/>
        <w:spacing w:before="0" w:beforeAutospacing="off" w:after="0" w:afterAutospacing="off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05CFB35" w14:paraId="413DA392" wp14:textId="1D2B3773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CFB35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3:30 </w:t>
      </w:r>
      <w:r w:rsidRPr="005CFB35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Bear</w:t>
      </w:r>
      <w:r w:rsidRPr="005CFB35" w:rsidR="57E36B78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Pantry: </w:t>
      </w:r>
      <w:r w:rsidRPr="005CFB35" w:rsidR="57E36B7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Alex Johnson</w:t>
      </w:r>
    </w:p>
    <w:p w:rsidR="78A4E126" w:rsidP="78A4E126" w:rsidRDefault="78A4E126" w14:paraId="2D9691DD" w14:textId="19EA8B4D">
      <w:pPr>
        <w:pStyle w:val="Normal"/>
        <w:spacing w:before="0" w:beforeAutospacing="off" w:after="0" w:afterAutospacing="off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05CFB35" w14:paraId="3881AC8E" wp14:textId="502B633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CFB35" w:rsidR="57E36B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3:45 GSS</w:t>
      </w:r>
    </w:p>
    <w:p xmlns:wp14="http://schemas.microsoft.com/office/word/2010/wordml" w:rsidP="78A4E126" w14:paraId="6748504B" wp14:textId="00A80289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05CFB35" w14:paraId="2A895191" wp14:textId="1E061B5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CFB35" w:rsidR="57E36B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4:00 </w:t>
      </w:r>
      <w:r w:rsidRPr="005CFB35" w:rsidR="57E36B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</w:t>
      </w:r>
      <w:r w:rsidRPr="005CFB35" w:rsidR="57E36B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&amp;A w/ the Graduate College</w:t>
      </w:r>
    </w:p>
    <w:p w:rsidR="78A4E126" w:rsidP="78A4E126" w:rsidRDefault="78A4E126" w14:paraId="2C37E49D" w14:textId="2368C04E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F9B434" w14:paraId="2C078E63" wp14:textId="07B20D75">
      <w:pPr>
        <w:pStyle w:val="Normal"/>
        <w:rPr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548fd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c00f8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11472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b8840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5EC562"/>
    <w:rsid w:val="005CFB35"/>
    <w:rsid w:val="0BAC9D03"/>
    <w:rsid w:val="13F23E3D"/>
    <w:rsid w:val="1B50BFE9"/>
    <w:rsid w:val="2DDDD359"/>
    <w:rsid w:val="2E5EC562"/>
    <w:rsid w:val="304A1FE7"/>
    <w:rsid w:val="341683A4"/>
    <w:rsid w:val="35A91B5B"/>
    <w:rsid w:val="3744EBBC"/>
    <w:rsid w:val="37F4E6B0"/>
    <w:rsid w:val="39D72BF5"/>
    <w:rsid w:val="39D72BF5"/>
    <w:rsid w:val="45535F54"/>
    <w:rsid w:val="49F9B434"/>
    <w:rsid w:val="4C4208E4"/>
    <w:rsid w:val="4E5E87BE"/>
    <w:rsid w:val="4EAE244A"/>
    <w:rsid w:val="53D62D1E"/>
    <w:rsid w:val="546ECC9B"/>
    <w:rsid w:val="57E36B78"/>
    <w:rsid w:val="5EA85C50"/>
    <w:rsid w:val="605ECD51"/>
    <w:rsid w:val="70EEE4D8"/>
    <w:rsid w:val="71390AC7"/>
    <w:rsid w:val="74ABEF85"/>
    <w:rsid w:val="78A4E126"/>
    <w:rsid w:val="7CFE400E"/>
    <w:rsid w:val="7CFE400E"/>
    <w:rsid w:val="7DA49668"/>
    <w:rsid w:val="7FC9D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47D5"/>
  <w15:chartTrackingRefBased/>
  <w15:docId w15:val="{87B13644-FCAF-44EE-8406-C4F52D2FBE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57E36B78"/>
  </w:style>
  <w:style w:type="character" w:styleId="eop" w:customStyle="true">
    <w:uiPriority w:val="1"/>
    <w:name w:val="eop"/>
    <w:basedOn w:val="DefaultParagraphFont"/>
    <w:rsid w:val="57E36B78"/>
  </w:style>
  <w:style w:type="paragraph" w:styleId="paragraph" w:customStyle="true">
    <w:uiPriority w:val="1"/>
    <w:name w:val="paragraph"/>
    <w:basedOn w:val="Normal"/>
    <w:rsid w:val="57E36B78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5c5d3f33fb87455c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EBFEC6552004AB1094A69CE3874F7" ma:contentTypeVersion="18" ma:contentTypeDescription="Create a new document." ma:contentTypeScope="" ma:versionID="4b79005d78d77c7539721942c3efdf84">
  <xsd:schema xmlns:xsd="http://www.w3.org/2001/XMLSchema" xmlns:xs="http://www.w3.org/2001/XMLSchema" xmlns:p="http://schemas.microsoft.com/office/2006/metadata/properties" xmlns:ns1="http://schemas.microsoft.com/sharepoint/v3" xmlns:ns2="b1f1b4ac-af3b-4eed-b83f-7f95665eeed8" xmlns:ns3="d4a7e0dc-3aa6-4ad0-b62e-852346f11afb" targetNamespace="http://schemas.microsoft.com/office/2006/metadata/properties" ma:root="true" ma:fieldsID="078d47b7274032b3000c304077b8515f" ns1:_="" ns2:_="" ns3:_="">
    <xsd:import namespace="http://schemas.microsoft.com/sharepoint/v3"/>
    <xsd:import namespace="b1f1b4ac-af3b-4eed-b83f-7f95665eeed8"/>
    <xsd:import namespace="d4a7e0dc-3aa6-4ad0-b62e-852346f11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b4ac-af3b-4eed-b83f-7f95665ee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e0dc-3aa6-4ad0-b62e-852346f1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4578a92-124c-4b75-a76c-1e901128670e}" ma:internalName="TaxCatchAll" ma:showField="CatchAllData" ma:web="d4a7e0dc-3aa6-4ad0-b62e-852346f11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4a7e0dc-3aa6-4ad0-b62e-852346f11afb">
      <UserInfo>
        <DisplayName>Hart, Algerian</DisplayName>
        <AccountId>55</AccountId>
        <AccountType/>
      </UserInfo>
    </SharedWithUsers>
    <TaxCatchAll xmlns="d4a7e0dc-3aa6-4ad0-b62e-852346f11afb" xsi:nil="true"/>
    <lcf76f155ced4ddcb4097134ff3c332f xmlns="b1f1b4ac-af3b-4eed-b83f-7f95665ee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9826BA-F8B6-4054-B225-2A14F8130BE6}"/>
</file>

<file path=customXml/itemProps2.xml><?xml version="1.0" encoding="utf-8"?>
<ds:datastoreItem xmlns:ds="http://schemas.openxmlformats.org/officeDocument/2006/customXml" ds:itemID="{0C07ECF3-E087-40F2-90DB-1479DC9C807A}"/>
</file>

<file path=customXml/itemProps3.xml><?xml version="1.0" encoding="utf-8"?>
<ds:datastoreItem xmlns:ds="http://schemas.openxmlformats.org/officeDocument/2006/customXml" ds:itemID="{BFF2380B-CF2A-4BFD-AC2C-88AB4C64F4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Pastor, Nikki I</dc:creator>
  <keywords/>
  <dc:description/>
  <lastModifiedBy>Pastor, Nikki I</lastModifiedBy>
  <dcterms:created xsi:type="dcterms:W3CDTF">2022-06-15T18:02:46.0000000Z</dcterms:created>
  <dcterms:modified xsi:type="dcterms:W3CDTF">2022-08-03T17:54:17.0585924Z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0x01010071EEBFEC6552004AB1094A69CE3874F7</vt:lpwstr>
  </property>
  <property fmtid="{D5CDD505-2E9C-101B-9397-08002B2CF9AE}" pid="3" name="MediaServiceImageTags">
    <vt:lpwstr/>
  </property>
</Properties>
</file>